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634C74" w:rsidRPr="00F27BF8" w14:paraId="203FFA69" w14:textId="77777777" w:rsidTr="00392B59">
        <w:trPr>
          <w:trHeight w:val="405"/>
        </w:trPr>
        <w:tc>
          <w:tcPr>
            <w:tcW w:w="2551" w:type="dxa"/>
          </w:tcPr>
          <w:p w14:paraId="2D0B2966" w14:textId="7EA3E350" w:rsidR="00634C74" w:rsidRPr="00F27BF8" w:rsidRDefault="00634C74" w:rsidP="00392B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0D08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51764524" w14:textId="77777777" w:rsidR="00634C74" w:rsidRPr="00F27BF8" w:rsidRDefault="00634C74" w:rsidP="00634C7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D16F77" w14:textId="77777777" w:rsidR="000D088B" w:rsidRPr="00F27BF8" w:rsidRDefault="000D088B" w:rsidP="000D08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เอกสารชี้แจงผู้เข้าร่วมการวิจัย</w:t>
      </w:r>
    </w:p>
    <w:p w14:paraId="2AADE9CB" w14:textId="77777777" w:rsidR="000D088B" w:rsidRPr="00F27BF8" w:rsidRDefault="000D088B" w:rsidP="000D08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Participant Information Sheet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CEEE81C" w14:textId="77777777" w:rsidR="000D088B" w:rsidRPr="00F27BF8" w:rsidRDefault="000D088B" w:rsidP="000D08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สำหรับผู้ปกครอง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244B726F" w14:textId="77777777" w:rsidR="000D088B" w:rsidRPr="00F27BF8" w:rsidRDefault="000D088B" w:rsidP="000D08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71D454" w14:textId="77777777" w:rsidR="000D088B" w:rsidRPr="00F27BF8" w:rsidRDefault="000D088B" w:rsidP="000D08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u w:val="single"/>
          <w:cs/>
        </w:rPr>
      </w:pPr>
      <w:r w:rsidRPr="00F27BF8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คำชี้แจง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ab/>
      </w:r>
    </w:p>
    <w:p w14:paraId="12EB89B6" w14:textId="77777777" w:rsidR="000D088B" w:rsidRPr="00F27BF8" w:rsidRDefault="000D088B" w:rsidP="000D088B">
      <w:pPr>
        <w:spacing w:after="0" w:line="240" w:lineRule="auto"/>
        <w:ind w:right="28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Pr="00F27BF8">
        <w:rPr>
          <w:rFonts w:ascii="TH SarabunPSK" w:hAnsi="TH SarabunPSK" w:cs="TH SarabunPSK"/>
          <w:sz w:val="32"/>
          <w:szCs w:val="32"/>
          <w:cs/>
        </w:rPr>
        <w:t>นี้จะให้ข้อมูลพื้นฐานของโครงการวิจัยที่ท่าน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ซึ่งเป็นผู้ปกครอง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>ควรศึกษา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ทำความเข้าใจ เพื่อช่วยในการตัดสินใจ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อนุญาตให้เด็กในปกครองของท่าน</w:t>
      </w:r>
      <w:r w:rsidRPr="00F27BF8">
        <w:rPr>
          <w:rFonts w:ascii="TH SarabunPSK" w:hAnsi="TH SarabunPSK" w:cs="TH SarabunPSK"/>
          <w:sz w:val="32"/>
          <w:szCs w:val="32"/>
          <w:cs/>
        </w:rPr>
        <w:t>เข้าร่วมการวิจัย หากท่านอ่านเอกสา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รฉบับ</w:t>
      </w:r>
      <w:r w:rsidRPr="00F27BF8">
        <w:rPr>
          <w:rFonts w:ascii="TH SarabunPSK" w:hAnsi="TH SarabunPSK" w:cs="TH SarabunPSK"/>
          <w:sz w:val="32"/>
          <w:szCs w:val="32"/>
          <w:cs/>
        </w:rPr>
        <w:t>นี้และมีข้อสงสัยใด ๆ เกี่ยวกับโครงการวิจัย ท่านสามารถสอบถามหัวหน้าโครงการวิจัยหรือผู้แทน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ท่านสามารถนำเอกสารนี้กลับไปอ่านที่บ้านและสามารถหารือกับผู้ที่ท่านต้องการปรึกษาได้</w:t>
      </w:r>
    </w:p>
    <w:p w14:paraId="1A20A7C7" w14:textId="710ED3DF" w:rsidR="00634C74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ท่านมีอิสระเต็มที่ในการตัดสินใจว่าจะให้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เด็กในปกครองของท่านเข้าร่วมในการวิจัยนี้</w:t>
      </w:r>
      <w:r w:rsidRPr="00F27BF8">
        <w:rPr>
          <w:rFonts w:ascii="TH SarabunPSK" w:hAnsi="TH SarabunPSK" w:cs="TH SarabunPSK"/>
          <w:sz w:val="32"/>
          <w:szCs w:val="32"/>
          <w:cs/>
        </w:rPr>
        <w:t>หรือไม่ หากท่านไม่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จะไม่มีผลต่อการเรียน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>ของท่าน และเมื่อท่าน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อนุญาตให้เด็กในปกครอง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เข้าร่วมการวิจัย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27BF8">
        <w:rPr>
          <w:rFonts w:ascii="TH SarabunPSK" w:hAnsi="TH SarabunPSK" w:cs="TH SarabunPSK"/>
          <w:sz w:val="32"/>
          <w:szCs w:val="32"/>
          <w:cs/>
        </w:rPr>
        <w:t>หากเกิดผลข้างเคียงที่ไม่พึงประสงค์จากการวิจัยหรือมีข้อคิดเห็น ขัดข้องใจ หรือคำถามเกี่ยวกับการวิจัยนี้ ท่านสามารถติดต่อนักวิจัยที่........................................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ในช่วงเวลาราชการ (ยกเว้นกรณีฉุกเฉิน)</w:t>
      </w:r>
    </w:p>
    <w:p w14:paraId="71D1339D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</w:p>
    <w:p w14:paraId="01B60254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รายละเอียดเกี่ยวกับโครงการวิจัย</w:t>
      </w:r>
    </w:p>
    <w:p w14:paraId="3E840065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</w:p>
    <w:p w14:paraId="690FFF27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(ภาษาไทย): .............................................................................................................................................</w:t>
      </w:r>
    </w:p>
    <w:p w14:paraId="25BC718E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/>
          <w:szCs w:val="2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(ภาษาอังกฤษ): 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14:paraId="495D2E20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6BF5DCA" w14:textId="77777777" w:rsidR="00634C74" w:rsidRPr="00F27BF8" w:rsidRDefault="00634C74" w:rsidP="00634C74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467DD1E5" w14:textId="77777777" w:rsidR="00634C74" w:rsidRPr="00F27BF8" w:rsidRDefault="00634C74" w:rsidP="00634C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2. หัวหน้าโครงการวิจัย/ผู้วิจัยหลัก</w:t>
      </w:r>
    </w:p>
    <w:p w14:paraId="63EA0AEB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ชื่อ................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...........................................................................................................................................ตำแหน่ง.........................................................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สถานที่ทำงาน........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 ที่อยู่.........................................................................................................................................................หมายเลขโทรศัพท์............................................อีเมล์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48C80963" w14:textId="39EF6547" w:rsidR="00634C74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00D3381" w14:textId="057DA61F" w:rsidR="000D088B" w:rsidRDefault="000D088B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05AA6F6" w14:textId="77777777" w:rsidR="000D088B" w:rsidRPr="00F27BF8" w:rsidRDefault="000D088B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D1CE61E" w14:textId="1132CE4C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ระยะเวลาโครงการ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………………...…………….……………………………………………………………………………..</w:t>
      </w:r>
    </w:p>
    <w:p w14:paraId="18B4EDDC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015C60B" w14:textId="77777777" w:rsidR="00634C74" w:rsidRPr="00F27BF8" w:rsidRDefault="00634C74" w:rsidP="00634C74">
      <w:pPr>
        <w:tabs>
          <w:tab w:val="left" w:pos="360"/>
        </w:tabs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5B8BE2" w14:textId="043E3BF8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F27BF8">
        <w:rPr>
          <w:rFonts w:ascii="TH SarabunPSK" w:hAnsi="TH SarabunPSK" w:cs="TH SarabunPSK"/>
          <w:sz w:val="32"/>
          <w:szCs w:val="32"/>
          <w:cs/>
        </w:rPr>
        <w:t>. แหล่งเงินทุน (ถ้ามี)……………………………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912288D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8AAA60D" w14:textId="30FA51DF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0E23B321" w14:textId="073C1E5B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สรุปที่มา</w:t>
      </w:r>
      <w:r w:rsidRPr="00F27BF8">
        <w:rPr>
          <w:rFonts w:ascii="TH SarabunPSK" w:hAnsi="TH SarabunPSK" w:cs="TH SarabunPSK"/>
          <w:sz w:val="32"/>
          <w:szCs w:val="32"/>
          <w:cs/>
        </w:rPr>
        <w:t>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54D52" w14:textId="1FD5E0F3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39FB1" w14:textId="632226F4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D4418" w14:textId="37FFD180" w:rsidR="00634C74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07C2B2F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5B13217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6</w:t>
      </w:r>
      <w:r w:rsidRPr="00F27BF8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B6F74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>7</w:t>
      </w:r>
      <w:r w:rsidRPr="00F27BF8">
        <w:rPr>
          <w:rFonts w:ascii="TH SarabunPSK" w:hAnsi="TH SarabunPSK" w:cs="TH SarabunPSK"/>
          <w:sz w:val="32"/>
          <w:szCs w:val="32"/>
          <w:cs/>
        </w:rPr>
        <w:t>. ประโยชน์ที่ผู้เข้าร่วมการวิจัยจะได้รับ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4F797A" w14:textId="77777777" w:rsidR="00634C74" w:rsidRPr="00F27BF8" w:rsidRDefault="00634C74" w:rsidP="00634C74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42381F4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8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เด็กในปกครองของ</w:t>
      </w:r>
      <w:r w:rsidRPr="00F27BF8">
        <w:rPr>
          <w:rFonts w:ascii="TH SarabunPSK" w:hAnsi="TH SarabunPSK" w:cs="TH SarabunPSK"/>
          <w:sz w:val="32"/>
          <w:szCs w:val="32"/>
          <w:cs/>
        </w:rPr>
        <w:t>ท่านได้รับเชิญให้เข้าร่วมการวิจัยนี้เพรา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3D3906" w14:textId="1E8702CE" w:rsidR="000D088B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C835860" w14:textId="15E235EA" w:rsidR="000D088B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223B2016" w14:textId="514AA9CF" w:rsidR="000D088B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38613E6B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44C14FC8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</w:rPr>
      </w:pPr>
      <w:r w:rsidRPr="00F27BF8">
        <w:rPr>
          <w:rFonts w:ascii="TH SarabunPSK" w:hAnsi="TH SarabunPSK" w:cs="TH SarabunPSK"/>
          <w:sz w:val="32"/>
          <w:szCs w:val="32"/>
        </w:rPr>
        <w:lastRenderedPageBreak/>
        <w:t>9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หากท่าน</w:t>
      </w:r>
      <w:r w:rsidRPr="00F27BF8">
        <w:rPr>
          <w:rFonts w:ascii="TH SarabunPSK" w:hAnsi="TH SarabunPSK" w:cs="TH SarabunPSK" w:hint="cs"/>
          <w:spacing w:val="-4"/>
          <w:sz w:val="32"/>
          <w:szCs w:val="32"/>
          <w:cs/>
        </w:rPr>
        <w:t>อนุญาตให้เด็กในปกครอง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 xml:space="preserve">เข้าร่วมการวิจัยแล้ว </w:t>
      </w:r>
      <w:r w:rsidRPr="00F27BF8">
        <w:rPr>
          <w:rFonts w:ascii="TH SarabunPSK" w:hAnsi="TH SarabunPSK" w:cs="TH SarabunPSK" w:hint="cs"/>
          <w:spacing w:val="-4"/>
          <w:sz w:val="32"/>
          <w:szCs w:val="32"/>
          <w:cs/>
        </w:rPr>
        <w:t>เด็กในปกครองของ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ท่านจะถูก</w:t>
      </w:r>
      <w:r w:rsidRPr="00F27BF8">
        <w:rPr>
          <w:rFonts w:ascii="TH SarabunPSK" w:hAnsi="TH SarabunPSK" w:cs="TH SarabunPSK" w:hint="cs"/>
          <w:spacing w:val="-4"/>
          <w:sz w:val="32"/>
          <w:szCs w:val="32"/>
          <w:cs/>
        </w:rPr>
        <w:t>ขอข้อมูล</w:t>
      </w:r>
      <w:r w:rsidRPr="00F27BF8">
        <w:rPr>
          <w:rFonts w:ascii="TH SarabunPSK" w:hAnsi="TH SarabunPSK" w:cs="TH SarabunPSK"/>
          <w:spacing w:val="-4"/>
          <w:sz w:val="32"/>
          <w:szCs w:val="32"/>
          <w:cs/>
        </w:rPr>
        <w:t>ด้วยวิธี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F27BF8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เช่น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ตอบแบบสอบถาม/สัมภาษณ์ระดับลึก/สนทนากลุ่ม ฯลฯ)</w:t>
      </w:r>
    </w:p>
    <w:p w14:paraId="471E72C3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258B23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1957B7ED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5537BC77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10</w:t>
      </w:r>
      <w:r w:rsidRPr="00F27BF8">
        <w:rPr>
          <w:rFonts w:ascii="TH SarabunPSK" w:hAnsi="TH SarabunPSK" w:cs="TH SarabunPSK"/>
          <w:sz w:val="32"/>
          <w:szCs w:val="32"/>
          <w:cs/>
        </w:rPr>
        <w:t>. ความเสี่ยงที่อาจเกิดขึ้นเมื่อเข้าร่วมการวิจัย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5F201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5461E2DC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4A48EB3C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6A754A6A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1</w:t>
      </w:r>
      <w:r w:rsidRPr="00F27BF8">
        <w:rPr>
          <w:rFonts w:ascii="TH SarabunPSK" w:hAnsi="TH SarabunPSK" w:cs="TH SarabunPSK"/>
          <w:sz w:val="32"/>
          <w:szCs w:val="32"/>
          <w:cs/>
        </w:rPr>
        <w:t>. แนวทาง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27BF8">
        <w:rPr>
          <w:rFonts w:ascii="TH SarabunPSK" w:hAnsi="TH SarabunPSK" w:cs="TH SarabunPSK"/>
          <w:sz w:val="32"/>
          <w:szCs w:val="32"/>
          <w:cs/>
        </w:rPr>
        <w:t>ป้องกันความเสี่ยงของโครงการวิจัย (ถ้ามี)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B4BABF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06CFCFE" w14:textId="77777777" w:rsidR="000D088B" w:rsidRPr="00F27BF8" w:rsidRDefault="000D088B" w:rsidP="000D088B">
      <w:pPr>
        <w:spacing w:after="0" w:line="240" w:lineRule="auto"/>
        <w:ind w:right="282"/>
        <w:rPr>
          <w:rFonts w:ascii="TH SarabunPSK" w:hAnsi="TH SarabunPSK" w:cs="TH SarabunPSK"/>
          <w:sz w:val="16"/>
          <w:szCs w:val="16"/>
        </w:rPr>
      </w:pPr>
    </w:p>
    <w:p w14:paraId="10325A51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76BF982F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2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สิ่ง</w:t>
      </w:r>
      <w:r w:rsidRPr="00F27BF8">
        <w:rPr>
          <w:rFonts w:ascii="TH SarabunPSK" w:hAnsi="TH SarabunPSK" w:cs="TH SarabunPSK"/>
          <w:sz w:val="32"/>
          <w:szCs w:val="32"/>
          <w:cs/>
        </w:rPr>
        <w:t>ตอบแทนที่จะได้รับ</w:t>
      </w: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2F3E3D35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01BEF718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</w:t>
      </w:r>
    </w:p>
    <w:p w14:paraId="161A0938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7FE07758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14F5F2E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p w14:paraId="3D035D6C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1</w:t>
      </w:r>
      <w:r w:rsidRPr="00F27BF8">
        <w:rPr>
          <w:rFonts w:ascii="TH SarabunPSK" w:hAnsi="TH SarabunPSK" w:cs="TH SarabunPSK"/>
          <w:sz w:val="32"/>
          <w:szCs w:val="32"/>
        </w:rPr>
        <w:t>3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ค่าใช้จ่ายที่ผู้เข้าร่วมการวิจัยจะต้องรับผิดชอบเอง</w:t>
      </w:r>
    </w:p>
    <w:p w14:paraId="4523DFC9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i/>
          <w:iCs/>
          <w:sz w:val="32"/>
          <w:szCs w:val="32"/>
          <w:cs/>
        </w:rPr>
        <w:t>(โปรดระบุ)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14:paraId="0C4CFCE9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</w:t>
      </w:r>
    </w:p>
    <w:p w14:paraId="008F36CA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1358315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CF269BD" w14:textId="77777777" w:rsidR="000D088B" w:rsidRPr="00F27BF8" w:rsidRDefault="000D088B" w:rsidP="000D08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ACF43FA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>ข้อมูลส่วนตัวของผู้เข้าร่วมการวิจัยจะถูกเก็บรักษาไว้ ไม่เปิดเผยต่อสาธารณะเป็นรายบุคคล แต่จะรายงานผลการวิจัยเป็นข้อมูลส่วนรวม ข้อมูลของผู้เข้าร่วมการวิจัยเป็นรายบุคคล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อาจมีคณะบุคคลบางกลุ่มเข้ามาตรวจสอบได้ เช่น ผู้ให้ทุนวิจัย สถาบัน หรือองค์กรของรัฐที่มีหน้าที่</w:t>
      </w:r>
      <w:r w:rsidRPr="00F27BF8">
        <w:rPr>
          <w:rFonts w:ascii="TH SarabunPSK" w:hAnsi="TH SarabunPSK" w:cs="TH SarabunPSK"/>
          <w:sz w:val="32"/>
          <w:szCs w:val="32"/>
          <w:cs/>
        </w:rPr>
        <w:lastRenderedPageBreak/>
        <w:t>ตรวจสอบ คณะกรรมการจริยธรรม เป็นต้น หากมีข้อมูลเพิ่มเติมทั้งด้านประโยชน์และโทษที่เกี่ยวข้องกับการวิจัยนี้ ผู้วิจัยจะแจ้งให้ทราบโดยเร็วไม่ปิดบัง</w:t>
      </w:r>
    </w:p>
    <w:p w14:paraId="4C6F948D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16"/>
          <w:szCs w:val="16"/>
        </w:rPr>
      </w:pPr>
    </w:p>
    <w:p w14:paraId="6FA2D10B" w14:textId="77777777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  <w:t xml:space="preserve">ผู้เข้าร่วมการวิจัยมีสิทธิ์ถอนตัวออกจากโครงการวิจัยเมื่อใดก็ได้ โดยไม่ต้องแจ้งให้ทราบล่วงหน้าและการไม่เข้าร่วมการวิจัยหรือถอนตัวออกจากโครงการวิจัยนี้ จะไม่มีผลต่อการเรียน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หรือสิทธิประโยชน์อื่นใดของเด็กในปกครอง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>ของท่านที่จะสมควรได้รับแต่ประการใด</w:t>
      </w:r>
    </w:p>
    <w:p w14:paraId="543A7B72" w14:textId="77777777" w:rsidR="000D088B" w:rsidRPr="00F27BF8" w:rsidRDefault="000D088B" w:rsidP="000D088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29EA658" w14:textId="373DDAF2" w:rsidR="000D088B" w:rsidRPr="00F27BF8" w:rsidRDefault="000D088B" w:rsidP="000D088B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 w:hint="cs"/>
          <w:sz w:val="32"/>
          <w:szCs w:val="32"/>
          <w:cs/>
        </w:rPr>
        <w:t>หากเด็กในปกครอง</w:t>
      </w:r>
      <w:r w:rsidRPr="00F27BF8">
        <w:rPr>
          <w:rFonts w:ascii="TH SarabunPSK" w:hAnsi="TH SarabunPSK" w:cs="TH SarabunPSK"/>
          <w:sz w:val="32"/>
          <w:szCs w:val="32"/>
          <w:cs/>
        </w:rPr>
        <w:t>ของท่าน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ได้รับการปฏิบัติไม่ตรงตามที่ระบุไว้ในเอกสารฉบับนี้ </w:t>
      </w:r>
      <w:r w:rsidR="00AC483E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ท่านสามารถติดต่อคณะกรรมการจริยธรรมการวิจัยในคน มหาวิทยาลัยแม่โจ้ ได้ที่ สำนักงานคณะกรรมการจริยธรรมการวิจัยในคน มหาวิทยาลัยแม่โจ้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ชั้น 3 อาคารเฉลิมพระเกียรติสมเด็จพระเทพรัตนราชสุดา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63 หมู่ 4 ตำบลหนองหาร อำเภอสันทราย จังหวัดเชียงใหม่ 50290 และหมายเลขโทรศัพท์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053</w:t>
      </w:r>
      <w:r w:rsidRPr="00F27BF8">
        <w:rPr>
          <w:rFonts w:ascii="TH SarabunPSK" w:hAnsi="TH SarabunPSK" w:cs="TH SarabunPSK"/>
          <w:sz w:val="32"/>
          <w:szCs w:val="32"/>
          <w:cs/>
        </w:rPr>
        <w:t>-</w:t>
      </w:r>
      <w:r w:rsidRPr="00F27BF8">
        <w:rPr>
          <w:rFonts w:ascii="TH SarabunPSK" w:hAnsi="TH SarabunPSK" w:cs="TH SarabunPSK"/>
          <w:sz w:val="32"/>
          <w:szCs w:val="32"/>
        </w:rPr>
        <w:t>8734</w:t>
      </w:r>
      <w:r>
        <w:rPr>
          <w:rFonts w:ascii="TH SarabunPSK" w:hAnsi="TH SarabunPSK" w:cs="TH SarabunPSK" w:hint="cs"/>
          <w:sz w:val="32"/>
          <w:szCs w:val="32"/>
          <w:cs/>
        </w:rPr>
        <w:t>37</w:t>
      </w:r>
      <w:r w:rsidR="00AC48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483E">
        <w:rPr>
          <w:rFonts w:ascii="TH SarabunPSK" w:hAnsi="TH SarabunPSK" w:cs="TH SarabunPSK"/>
          <w:sz w:val="32"/>
          <w:szCs w:val="32"/>
        </w:rPr>
        <w:t>(</w:t>
      </w:r>
      <w:r w:rsidR="00AC483E">
        <w:rPr>
          <w:rFonts w:ascii="TH SarabunPSK" w:hAnsi="TH SarabunPSK" w:cs="TH SarabunPSK" w:hint="cs"/>
          <w:sz w:val="32"/>
          <w:szCs w:val="32"/>
          <w:cs/>
        </w:rPr>
        <w:t>ในเวลาราชการ</w:t>
      </w:r>
      <w:r w:rsidR="00AC483E">
        <w:rPr>
          <w:rFonts w:ascii="TH SarabunPSK" w:hAnsi="TH SarabunPSK" w:cs="TH SarabunPSK"/>
          <w:sz w:val="32"/>
          <w:szCs w:val="32"/>
        </w:rPr>
        <w:t>)</w:t>
      </w:r>
    </w:p>
    <w:p w14:paraId="7B606751" w14:textId="77777777" w:rsidR="000D088B" w:rsidRPr="00F27BF8" w:rsidRDefault="000D088B" w:rsidP="000D08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68771A" w14:textId="77777777" w:rsidR="000D088B" w:rsidRPr="00F27BF8" w:rsidRDefault="000D088B" w:rsidP="000D088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ADF0D9" w14:textId="77777777" w:rsidR="000D088B" w:rsidRPr="00F27BF8" w:rsidRDefault="000D088B" w:rsidP="000D088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1FD647D" w14:textId="77777777" w:rsidR="000D088B" w:rsidRPr="00F27BF8" w:rsidRDefault="000D088B" w:rsidP="000D088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3104D6F8" w14:textId="77777777" w:rsidR="000D088B" w:rsidRPr="00F27BF8" w:rsidRDefault="000D088B" w:rsidP="000D088B">
      <w:pPr>
        <w:spacing w:after="0" w:line="240" w:lineRule="auto"/>
        <w:ind w:left="4548" w:firstLine="492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หัวหน้าโครงการวิจัย</w:t>
      </w:r>
    </w:p>
    <w:p w14:paraId="4D6160DE" w14:textId="4F3DC830" w:rsidR="00280568" w:rsidRDefault="000D088B" w:rsidP="000D088B">
      <w:pPr>
        <w:spacing w:after="0" w:line="240" w:lineRule="auto"/>
        <w:ind w:left="2880" w:right="282" w:firstLine="720"/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280568" w:rsidSect="00634C74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74"/>
    <w:rsid w:val="000D088B"/>
    <w:rsid w:val="00280568"/>
    <w:rsid w:val="00634C74"/>
    <w:rsid w:val="00A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A370"/>
  <w15:chartTrackingRefBased/>
  <w15:docId w15:val="{0889E42B-0F7C-4551-A2C0-5AE2E59A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3</cp:revision>
  <cp:lastPrinted>2022-05-05T02:53:00Z</cp:lastPrinted>
  <dcterms:created xsi:type="dcterms:W3CDTF">2022-05-05T02:57:00Z</dcterms:created>
  <dcterms:modified xsi:type="dcterms:W3CDTF">2022-05-05T03:02:00Z</dcterms:modified>
</cp:coreProperties>
</file>